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59B75C7B" w:rsidR="00B00A41" w:rsidRPr="00ED6207" w:rsidRDefault="00294BD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B00A41" w:rsidRPr="00ED6207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4636F" w14:paraId="13A34FE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EE5" w14:textId="58C98585" w:rsidR="0094636F" w:rsidRPr="00AB0FEA" w:rsidRDefault="009463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72E" w14:textId="2F77B870" w:rsidR="0094636F" w:rsidRPr="00AB0FEA" w:rsidRDefault="009463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Eğitimlerti</w:t>
            </w:r>
            <w:bookmarkStart w:id="0" w:name="_GoBack"/>
            <w:bookmarkEnd w:id="0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6E33" w14:textId="4E42EB6D" w:rsidR="0094636F" w:rsidRPr="00AB0FEA" w:rsidRDefault="009463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2.01.02.02.005</w:t>
            </w:r>
          </w:p>
        </w:tc>
      </w:tr>
      <w:tr w:rsidR="00AB0FEA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0DCA450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6D7071CA" w:rsidR="00AB0FEA" w:rsidRPr="00AB0FEA" w:rsidRDefault="00AB0FEA" w:rsidP="009F3CF9">
            <w:pPr>
              <w:tabs>
                <w:tab w:val="left" w:pos="39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26E1E3B3" w:rsidR="00AB0FEA" w:rsidRPr="00AB0FEA" w:rsidRDefault="00AB0FEA" w:rsidP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D672973" w14:textId="77777777" w:rsidR="00AB0FEA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19264D4E" w:rsidR="00B00A41" w:rsidRPr="00FD0072" w:rsidRDefault="001D5388" w:rsidP="000826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8269F">
        <w:rPr>
          <w:rFonts w:ascii="Times New Roman" w:eastAsia="Times New Roman" w:hAnsi="Times New Roman" w:cs="Times New Roman"/>
          <w:color w:val="000000"/>
          <w:sz w:val="24"/>
          <w:szCs w:val="24"/>
        </w:rPr>
        <w:t>Arduino</w:t>
      </w:r>
      <w:r w:rsidR="00EA6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Eğitimi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 </w:t>
      </w:r>
    </w:p>
    <w:p w14:paraId="6F74529D" w14:textId="57775FAA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7C6068CB" w:rsidR="00B00A41" w:rsidRPr="009A5FEB" w:rsidRDefault="00B00A41" w:rsidP="001337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663607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r w:rsidR="00082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Arduino ile robotik kodlama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konusunda</w:t>
      </w:r>
      <w:r w:rsidR="005937B3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ki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6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kursu başarı ile tamamlayan her kursiyer;</w:t>
      </w:r>
    </w:p>
    <w:p w14:paraId="5309BBFD" w14:textId="1CCF042E" w:rsidR="0008269F" w:rsidRDefault="009F3CF9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Arduino kartı açıklar.</w:t>
      </w:r>
    </w:p>
    <w:p w14:paraId="7360B6EA" w14:textId="77777777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Arduino kart çeşitlerini ayır eder. </w:t>
      </w:r>
    </w:p>
    <w:p w14:paraId="4FF57F6E" w14:textId="77777777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Arduino Uno kullanır. </w:t>
      </w:r>
    </w:p>
    <w:p w14:paraId="08E70602" w14:textId="3983E2B4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Arduino IDE programını kurar. </w:t>
      </w:r>
    </w:p>
    <w:p w14:paraId="5035DC16" w14:textId="0F940999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Arduino IDE programını kullanır. </w:t>
      </w:r>
    </w:p>
    <w:p w14:paraId="3D40D8F2" w14:textId="4E5C6FC7" w:rsidR="0008269F" w:rsidRDefault="009F3CF9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Breadboard yapısını açıklar.</w:t>
      </w:r>
    </w:p>
    <w:p w14:paraId="2890BDF7" w14:textId="469395AF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LED’in ve dirençlerin bağlantılarını yapar. </w:t>
      </w:r>
    </w:p>
    <w:p w14:paraId="36D836C5" w14:textId="57E3CA63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Arduino IDE ortamında kodlama yapar. </w:t>
      </w:r>
    </w:p>
    <w:p w14:paraId="58D812C7" w14:textId="0CD67604" w:rsidR="0008269F" w:rsidRDefault="0008269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Ardino ve breadboard kullanarak devre kurar. </w:t>
      </w:r>
    </w:p>
    <w:p w14:paraId="1A7A247D" w14:textId="62BDA2C0" w:rsidR="0008269F" w:rsidRDefault="00962C98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Düğme</w:t>
      </w:r>
      <w:r w:rsidR="009F3CF9">
        <w:rPr>
          <w:rFonts w:ascii="Times New Roman" w:hAnsi="Times New Roman" w:cs="Times New Roman"/>
          <w:sz w:val="24"/>
          <w:szCs w:val="24"/>
        </w:rPr>
        <w:t>nin çalışma prensiplerini açıklar.</w:t>
      </w:r>
    </w:p>
    <w:p w14:paraId="25A1820C" w14:textId="506F2153" w:rsidR="00962C98" w:rsidRDefault="00962C98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Düğmeyi farklı bağlantı şekillerinde kullanır.</w:t>
      </w:r>
    </w:p>
    <w:p w14:paraId="525E4066" w14:textId="0EADD58E" w:rsidR="00962C98" w:rsidRDefault="00962C98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Değişkenleri kullanır. </w:t>
      </w:r>
    </w:p>
    <w:p w14:paraId="4A34FED2" w14:textId="0C8E2534" w:rsidR="00146B5C" w:rsidRDefault="00146B5C" w:rsidP="00146B5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Toprak nem sensörün</w:t>
      </w:r>
      <w:r w:rsidR="009F3CF9">
        <w:rPr>
          <w:rFonts w:ascii="Times New Roman" w:hAnsi="Times New Roman" w:cs="Times New Roman"/>
          <w:sz w:val="24"/>
          <w:szCs w:val="24"/>
        </w:rPr>
        <w:t>ün çalışma prensiplerini açıklar.</w:t>
      </w:r>
    </w:p>
    <w:p w14:paraId="3DE667E7" w14:textId="6EB44F0A" w:rsidR="00962C98" w:rsidRDefault="00FA351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Toprak nem sensörünü kullanır.</w:t>
      </w:r>
    </w:p>
    <w:p w14:paraId="0E82FD0A" w14:textId="48C08C42" w:rsidR="00FA3511" w:rsidRDefault="00FA351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Gelen değerleri port ekranında gösterir. </w:t>
      </w:r>
    </w:p>
    <w:p w14:paraId="239FF2DE" w14:textId="1A26E869" w:rsidR="00146B5C" w:rsidRDefault="00146B5C" w:rsidP="00146B5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sensörün</w:t>
      </w:r>
      <w:r w:rsidR="00BB5D0E">
        <w:rPr>
          <w:rFonts w:ascii="Times New Roman" w:hAnsi="Times New Roman" w:cs="Times New Roman"/>
          <w:sz w:val="24"/>
          <w:szCs w:val="24"/>
        </w:rPr>
        <w:t>ün çalışma prensiplerini açıklar.</w:t>
      </w:r>
    </w:p>
    <w:p w14:paraId="1DD18DAE" w14:textId="39BBDC60" w:rsidR="00FA3511" w:rsidRDefault="00146B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Ses sensörünü kullanır. </w:t>
      </w:r>
    </w:p>
    <w:p w14:paraId="789AF64C" w14:textId="5FF662B4" w:rsidR="00146B5C" w:rsidRDefault="00146B5C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Sensörden gelen değerleri okuyan kod bloklarını yazar. </w:t>
      </w:r>
    </w:p>
    <w:p w14:paraId="5A08AC61" w14:textId="5D38B306" w:rsidR="00146B5C" w:rsidRDefault="00F57ED4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LCD Ekran aracını kullanır.</w:t>
      </w:r>
    </w:p>
    <w:p w14:paraId="6338C9B7" w14:textId="44B62CE7" w:rsidR="00F57ED4" w:rsidRDefault="00F57ED4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LCD Ekran üzerinde kayan yazı yaz</w:t>
      </w:r>
      <w:r w:rsidR="00C20C3E">
        <w:rPr>
          <w:rFonts w:ascii="Times New Roman" w:hAnsi="Times New Roman" w:cs="Times New Roman"/>
          <w:sz w:val="24"/>
          <w:szCs w:val="24"/>
        </w:rPr>
        <w:t>ar.</w:t>
      </w:r>
    </w:p>
    <w:p w14:paraId="45F38759" w14:textId="77777777" w:rsidR="00C20C3E" w:rsidRDefault="00C20C3E" w:rsidP="00C20C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Eğim ölçerin çalışma prensiplerini açıklar. </w:t>
      </w:r>
    </w:p>
    <w:p w14:paraId="4EA8CCE3" w14:textId="74869B40" w:rsidR="00C20C3E" w:rsidRPr="00C20C3E" w:rsidRDefault="00C20C3E" w:rsidP="00C20C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Eğim ölçer kullanır.</w:t>
      </w:r>
    </w:p>
    <w:p w14:paraId="7E3EB81E" w14:textId="61AECCC0" w:rsidR="00C20C3E" w:rsidRDefault="00C20C3E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Buzzerı kullanır.</w:t>
      </w:r>
    </w:p>
    <w:p w14:paraId="7346637E" w14:textId="088E3EAA" w:rsidR="001F4061" w:rsidRDefault="001F406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Kumada kolu ve servo motor kontrolü yapar. </w:t>
      </w:r>
    </w:p>
    <w:p w14:paraId="1CC30AE8" w14:textId="7B50ABA1" w:rsidR="005E1DC5" w:rsidRDefault="005E1DC5" w:rsidP="005E1DC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Mesafe sensörü çalışma prensiplerini açıklar. </w:t>
      </w:r>
    </w:p>
    <w:p w14:paraId="01862E71" w14:textId="57FBE15D" w:rsidR="005E1DC5" w:rsidRDefault="002772DF" w:rsidP="005E1DC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Mesafe sensörü </w:t>
      </w:r>
      <w:r w:rsidR="005E1DC5">
        <w:rPr>
          <w:rFonts w:ascii="Times New Roman" w:hAnsi="Times New Roman" w:cs="Times New Roman"/>
          <w:sz w:val="24"/>
          <w:szCs w:val="24"/>
        </w:rPr>
        <w:t>kullanır.</w:t>
      </w:r>
    </w:p>
    <w:p w14:paraId="635F7954" w14:textId="0E86D36F" w:rsidR="003C3AE2" w:rsidRPr="00171EFE" w:rsidRDefault="003C3AE2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BE686D" w14:textId="2F3948F4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9006F" w14:textId="681E4849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245D7" w14:textId="4F36333F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1A71EFBD" w14:textId="77777777" w:rsidR="00A45423" w:rsidRPr="00171EFE" w:rsidRDefault="00A45423" w:rsidP="00B31118">
      <w:pPr>
        <w:widowControl w:val="0"/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ED6207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32F17CAC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4C255011" w14:textId="7548923F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="00B00A41"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C1F6AD4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068DF817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67319236" w14:textId="77777777" w:rsidR="00B00A41" w:rsidRPr="00ED6207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062F2FF9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ED22AE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00A41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ders saatidir.</w:t>
      </w:r>
    </w:p>
    <w:p w14:paraId="532ED5C5" w14:textId="619EE2AF" w:rsidR="002A54DF" w:rsidRPr="002A54DF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3AC664" w14:textId="60DE1DB3" w:rsidR="00B00A41" w:rsidRPr="00DA268D" w:rsidRDefault="002A54DF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öğretmenler </w:t>
      </w:r>
    </w:p>
    <w:p w14:paraId="2211B34D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F8F1070" w14:textId="7DC8D216" w:rsidR="002B21DB" w:rsidRPr="008C10DB" w:rsidRDefault="002B21DB" w:rsidP="002B21DB">
      <w:pPr>
        <w:widowControl w:val="0"/>
        <w:numPr>
          <w:ilvl w:val="0"/>
          <w:numId w:val="1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/>
          <w:color w:val="000000"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>Eğitim görevlisi olarak; alanında uzman akademisyen ya da bu konuda hizmet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C10DB">
        <w:rPr>
          <w:rFonts w:ascii="Times New Roman" w:hAnsi="Times New Roman"/>
          <w:color w:val="000000"/>
          <w:sz w:val="24"/>
          <w:szCs w:val="24"/>
        </w:rPr>
        <w:t>içi eğitimler veren eğitimci / öğretmenler görevlendirilecektir.</w:t>
      </w:r>
    </w:p>
    <w:p w14:paraId="2E768735" w14:textId="77777777" w:rsidR="002B21DB" w:rsidRPr="008C10DB" w:rsidRDefault="002B21DB" w:rsidP="002B21DB">
      <w:pPr>
        <w:widowControl w:val="0"/>
        <w:numPr>
          <w:ilvl w:val="0"/>
          <w:numId w:val="1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/>
          <w:color w:val="000000"/>
          <w:sz w:val="24"/>
          <w:szCs w:val="24"/>
        </w:rPr>
      </w:pPr>
      <w:r w:rsidRPr="008C10DB">
        <w:rPr>
          <w:rFonts w:ascii="Times New Roman" w:hAnsi="Times New Roman"/>
          <w:sz w:val="24"/>
          <w:szCs w:val="24"/>
        </w:rPr>
        <w:t xml:space="preserve">Eğitim </w:t>
      </w:r>
      <w:proofErr w:type="gramStart"/>
      <w:r w:rsidRPr="008C10DB">
        <w:rPr>
          <w:rFonts w:ascii="Times New Roman" w:hAnsi="Times New Roman"/>
          <w:sz w:val="24"/>
          <w:szCs w:val="24"/>
        </w:rPr>
        <w:t>senkron</w:t>
      </w:r>
      <w:proofErr w:type="gramEnd"/>
      <w:r w:rsidRPr="008C10DB">
        <w:rPr>
          <w:rFonts w:ascii="Times New Roman" w:hAnsi="Times New Roman"/>
          <w:sz w:val="24"/>
          <w:szCs w:val="24"/>
        </w:rPr>
        <w:t xml:space="preserve"> / asenkron olarak uzaktan eğitim yöntem ve teknikleriyle verilecektir.</w:t>
      </w:r>
    </w:p>
    <w:p w14:paraId="142DD319" w14:textId="015A54F8" w:rsidR="002B21DB" w:rsidRPr="008C10DB" w:rsidRDefault="002B21DB" w:rsidP="002B21DB">
      <w:pPr>
        <w:widowControl w:val="0"/>
        <w:numPr>
          <w:ilvl w:val="0"/>
          <w:numId w:val="1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</w:t>
      </w:r>
      <w:r w:rsidRPr="008C10DB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14:paraId="3D082D90" w14:textId="77777777" w:rsidR="002B21DB" w:rsidRPr="008C10DB" w:rsidRDefault="002B21DB" w:rsidP="002B21D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/>
          <w:color w:val="000000"/>
          <w:sz w:val="24"/>
          <w:szCs w:val="24"/>
        </w:rPr>
      </w:pPr>
    </w:p>
    <w:p w14:paraId="78796775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00384906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775C61E6" w:rsidR="00B00A41" w:rsidRPr="001522B9" w:rsidRDefault="0008269F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Arduino Kurulumu</w:t>
            </w:r>
          </w:p>
          <w:p w14:paraId="60C83BA4" w14:textId="77777777" w:rsidR="0008269F" w:rsidRDefault="0008269F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Arduino kart tanıma </w:t>
            </w:r>
          </w:p>
          <w:p w14:paraId="2D99D19F" w14:textId="74CA9BBC" w:rsidR="009E1AAA" w:rsidRDefault="0008269F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Arduino çeşitleri ve bileşenleri</w:t>
            </w:r>
          </w:p>
          <w:p w14:paraId="6FFC3F78" w14:textId="337D7BFA" w:rsidR="001A01BB" w:rsidRDefault="0008269F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Arduino kurulumu </w:t>
            </w:r>
          </w:p>
          <w:p w14:paraId="7009FDEF" w14:textId="267523D0" w:rsidR="0008269F" w:rsidRDefault="0008269F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Arduino IDE kurulumu ve kullanımı </w:t>
            </w:r>
          </w:p>
          <w:p w14:paraId="76EBAAB7" w14:textId="326D9A74" w:rsidR="0008269F" w:rsidRDefault="0008269F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Yazılan kodların Arduino karta yükleme </w:t>
            </w:r>
          </w:p>
          <w:p w14:paraId="570F41F1" w14:textId="279F17E5" w:rsidR="001A01BB" w:rsidRPr="0008269F" w:rsidRDefault="0008269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Yükleme adımlarında hata ayıklama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346B3319" w:rsidR="00B00A41" w:rsidRPr="0048100D" w:rsidRDefault="0008269F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AAA" w:rsidRPr="001522B9" w14:paraId="5FE613EC" w14:textId="77777777" w:rsidTr="00F57ED4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6BBA" w14:textId="462AC58B" w:rsidR="009E1AAA" w:rsidRDefault="0008269F" w:rsidP="001A01BB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Breadboard Üzerinde Devre Kurma </w:t>
            </w:r>
            <w:r w:rsidR="00BA2A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8F54F0" w14:textId="794EC6C8" w:rsidR="0008269F" w:rsidRPr="0008269F" w:rsidRDefault="0008269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Led yakıp söndürme </w:t>
            </w:r>
          </w:p>
          <w:p w14:paraId="5E2CDB8B" w14:textId="4BF43E30" w:rsidR="0008269F" w:rsidRPr="0008269F" w:rsidRDefault="0008269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Breadboard tanıma </w:t>
            </w:r>
          </w:p>
          <w:p w14:paraId="7402A55B" w14:textId="265FFA44" w:rsidR="0008269F" w:rsidRPr="00FA50AF" w:rsidRDefault="00FA50A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Dirençleri tanıma ve devre üzerinde kullanma </w:t>
            </w:r>
          </w:p>
          <w:p w14:paraId="4B10CD7B" w14:textId="70921D93" w:rsidR="00FA50AF" w:rsidRPr="00FA50AF" w:rsidRDefault="00FA50A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Breadborda ile Arduino bağlantılarını yapma </w:t>
            </w:r>
          </w:p>
          <w:p w14:paraId="30858657" w14:textId="0AF19004" w:rsidR="00FA50AF" w:rsidRPr="00FA50AF" w:rsidRDefault="00FA50A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Void loop, digitalWrite ve delay komutlarını kullanma </w:t>
            </w:r>
          </w:p>
          <w:p w14:paraId="5EF12CCD" w14:textId="17E43C3D" w:rsidR="00BA2AB6" w:rsidRPr="001522B9" w:rsidRDefault="00FA50AF" w:rsidP="00FA50A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0AF">
              <w:rPr>
                <w:rFonts w:ascii="Times New Roman" w:hAnsi="Times New Roman" w:cs="Times New Roman"/>
                <w:sz w:val="24"/>
                <w:szCs w:val="24"/>
              </w:rPr>
              <w:t xml:space="preserve">Port seçimi yapma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980D" w14:textId="280632BD" w:rsidR="009E1AAA" w:rsidRPr="001522B9" w:rsidRDefault="009E1A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E1AAA" w:rsidRPr="001522B9" w14:paraId="08A5DAE1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5DBF" w14:textId="77777777" w:rsidR="00436BE6" w:rsidRDefault="00436BE6" w:rsidP="00436BE6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Breadboard Üzerinde Devre Kurma  </w:t>
            </w:r>
          </w:p>
          <w:p w14:paraId="25F3BECF" w14:textId="2AEF726D" w:rsidR="00695CFD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RGB Led kullanımı</w:t>
            </w:r>
          </w:p>
          <w:p w14:paraId="72023C26" w14:textId="3F05922B" w:rsidR="00436BE6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Anot ve katot olma durumları </w:t>
            </w:r>
          </w:p>
          <w:p w14:paraId="2AF1EE46" w14:textId="77777777" w:rsidR="00436BE6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Arduino GND ve 5V pinlerini kullanma </w:t>
            </w:r>
          </w:p>
          <w:p w14:paraId="37383E5C" w14:textId="24B99891" w:rsidR="00436BE6" w:rsidRPr="00436BE6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pinMode, Output, analogWrite komutlarını kullanma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1A47" w14:textId="6FA29EB0" w:rsidR="009E1AAA" w:rsidRDefault="00BA2AB6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28CD" w14:textId="23F9B0EF" w:rsidR="000A0A66" w:rsidRDefault="00962C98" w:rsidP="000A0A6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Düğme ve Değişken</w:t>
            </w:r>
            <w:r w:rsidR="00FA3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Komutlarının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Kullanma</w:t>
            </w:r>
          </w:p>
          <w:p w14:paraId="35DC5324" w14:textId="11DF52E0" w:rsidR="00733C92" w:rsidRDefault="00962C98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Düğme kullanımı </w:t>
            </w:r>
          </w:p>
          <w:p w14:paraId="3F7B28A0" w14:textId="7E2DED70" w:rsidR="00962C98" w:rsidRDefault="00681729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GND ve 5V pin çoğaltımı </w:t>
            </w:r>
          </w:p>
          <w:p w14:paraId="42FADB39" w14:textId="4E91C87C" w:rsidR="00681729" w:rsidRDefault="00681729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Farklı değerdeki dirençlerin kullanımı </w:t>
            </w:r>
          </w:p>
          <w:p w14:paraId="49C51995" w14:textId="5EC0BB46" w:rsidR="00681729" w:rsidRDefault="00681729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Void setup ve void loop komutlarının kullanımı </w:t>
            </w:r>
          </w:p>
          <w:p w14:paraId="73D9E098" w14:textId="067C48B8" w:rsidR="00B00A41" w:rsidRPr="00681729" w:rsidRDefault="00681729" w:rsidP="0068172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Boolean komutunun kullanımı </w:t>
            </w:r>
            <w:r w:rsidR="00733C92" w:rsidRPr="00681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03D551B9" w:rsidR="00B00A41" w:rsidRPr="001522B9" w:rsidRDefault="0068172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26DB" w:rsidRPr="001522B9" w14:paraId="3FFFAE75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8B4E" w14:textId="0D2B6B52" w:rsidR="00FA3511" w:rsidRDefault="00FA3511" w:rsidP="00FA351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Nem Ölçer Kullanma</w:t>
            </w:r>
          </w:p>
          <w:p w14:paraId="6DAC9017" w14:textId="636087E9" w:rsidR="00FA3511" w:rsidRPr="00FA3511" w:rsidRDefault="00FA3511" w:rsidP="00FA351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Toprak nem sensörünü tan</w:t>
            </w:r>
            <w:r w:rsidR="00C91464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</w:p>
          <w:p w14:paraId="152C9EA4" w14:textId="7DDF1254" w:rsidR="00FA3511" w:rsidRPr="00FA3511" w:rsidRDefault="00FA3511" w:rsidP="00FA351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Toprak nem sensörünü breadbord ve Arduino karta bağlama</w:t>
            </w:r>
          </w:p>
          <w:p w14:paraId="40148260" w14:textId="77777777" w:rsidR="006D26DB" w:rsidRDefault="00FA3511" w:rsidP="00FA351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A35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Int, serialbbagin, map, </w:t>
            </w:r>
            <w:proofErr w:type="gramStart"/>
            <w:r w:rsidRPr="00FA35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serial.println</w:t>
            </w:r>
            <w:proofErr w:type="gramEnd"/>
            <w:r w:rsidRPr="00FA35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komutlarını kullanma</w:t>
            </w:r>
          </w:p>
          <w:p w14:paraId="3AEB8A66" w14:textId="198951DE" w:rsidR="002837C4" w:rsidRPr="00FA3511" w:rsidRDefault="002837C4" w:rsidP="00FA351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Ko</w:t>
            </w:r>
            <w:r w:rsidR="00146B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dları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çalıştırma ve hata ayıklama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49C3" w14:textId="63E16A07" w:rsidR="006D26DB" w:rsidRPr="001522B9" w:rsidRDefault="00FA351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3511" w:rsidRPr="001522B9" w14:paraId="48AD3116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9E49" w14:textId="1CF7A423" w:rsidR="00C91464" w:rsidRDefault="00C91464" w:rsidP="00C914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Ses Sensörünü Kullanma</w:t>
            </w:r>
          </w:p>
          <w:p w14:paraId="577A4616" w14:textId="575C9C29" w:rsidR="00C91464" w:rsidRPr="00FA3511" w:rsidRDefault="00C91464" w:rsidP="00C9146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Ses sensörünü tanıma  </w:t>
            </w:r>
          </w:p>
          <w:p w14:paraId="1AC70C39" w14:textId="77777777" w:rsidR="00FA3511" w:rsidRDefault="00C91464" w:rsidP="00C9146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sensörünü breadbord ve Arduino karta bağlama</w:t>
            </w:r>
          </w:p>
          <w:p w14:paraId="5122EDE0" w14:textId="77777777" w:rsidR="00784A34" w:rsidRDefault="00C91464" w:rsidP="00784A3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A34">
              <w:rPr>
                <w:rFonts w:ascii="Times New Roman" w:hAnsi="Times New Roman" w:cs="Times New Roman"/>
                <w:sz w:val="24"/>
                <w:szCs w:val="24"/>
              </w:rPr>
              <w:t>Potansiyo</w:t>
            </w:r>
            <w:r w:rsidR="00784A34" w:rsidRPr="00784A34">
              <w:rPr>
                <w:rFonts w:ascii="Times New Roman" w:hAnsi="Times New Roman" w:cs="Times New Roman"/>
                <w:sz w:val="24"/>
                <w:szCs w:val="24"/>
              </w:rPr>
              <w:t xml:space="preserve">metre kullanma </w:t>
            </w:r>
          </w:p>
          <w:p w14:paraId="60C26852" w14:textId="6695DC75" w:rsidR="00784A34" w:rsidRPr="00784A34" w:rsidRDefault="00784A34" w:rsidP="00784A3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Ses sensörü ile LED yakan devre kurma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FE36" w14:textId="1E375683" w:rsidR="00FA3511" w:rsidRPr="001522B9" w:rsidRDefault="00784A3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59DC46A8" w14:textId="77777777" w:rsidTr="00BB1A04">
        <w:trPr>
          <w:trHeight w:hRule="exact" w:val="207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D897" w14:textId="45609EB9" w:rsidR="00550810" w:rsidRDefault="00550810" w:rsidP="0055081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Segmentli LED Kullanma</w:t>
            </w:r>
          </w:p>
          <w:p w14:paraId="6785CCDB" w14:textId="4F337C33" w:rsidR="00550810" w:rsidRPr="00FA3511" w:rsidRDefault="00550810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Segmentli LED kullanımı  </w:t>
            </w:r>
          </w:p>
          <w:p w14:paraId="1310D804" w14:textId="66C89A1A" w:rsidR="00550810" w:rsidRDefault="00550810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Sayaçları ve sayısal göstergeleri tanıma</w:t>
            </w:r>
          </w:p>
          <w:p w14:paraId="083BD112" w14:textId="05CCB1D4" w:rsidR="00550810" w:rsidRDefault="00550810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Ortak anot ve katot özellikleri tanıma  </w:t>
            </w:r>
          </w:p>
          <w:p w14:paraId="461BB8ED" w14:textId="77777777" w:rsidR="00550810" w:rsidRDefault="00550810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segmentli LED ile Breadbord ve Arduino üzerinde devre kurma </w:t>
            </w:r>
          </w:p>
          <w:p w14:paraId="66CCA688" w14:textId="752AE398" w:rsidR="00D76CFD" w:rsidRPr="00D76CFD" w:rsidRDefault="00550810" w:rsidP="00BB1A0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0-9 arasındaki sayıları 7 Segmentli LED üzerinde gösteren kodları yazma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BAFF" w14:textId="77777777" w:rsidR="00BB1A04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44FE39" w14:textId="77777777" w:rsidR="00BB1A04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18857778" w:rsidR="00B00A41" w:rsidRPr="001522B9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7C" w:rsidRPr="001522B9" w14:paraId="4201E577" w14:textId="77777777" w:rsidTr="00F57ED4">
        <w:trPr>
          <w:trHeight w:hRule="exact" w:val="2420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2DD8" w14:textId="2609E3DB" w:rsidR="00F57ED4" w:rsidRDefault="00F57ED4" w:rsidP="00F57E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LCD LED Ekranı Kullanma</w:t>
            </w:r>
          </w:p>
          <w:p w14:paraId="75688791" w14:textId="77777777" w:rsidR="00F57ED4" w:rsidRPr="00F57ED4" w:rsidRDefault="00F57ED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 LED ekranı tanıma </w:t>
            </w:r>
          </w:p>
          <w:p w14:paraId="2119A5C0" w14:textId="7BE946D0" w:rsidR="00F57ED4" w:rsidRPr="00F57ED4" w:rsidRDefault="00F57ED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 LED ekranın Arduino ve breadboard bağlantıları kurma </w:t>
            </w:r>
          </w:p>
          <w:p w14:paraId="20A28B3E" w14:textId="3BCBA07F" w:rsidR="00F57ED4" w:rsidRPr="00F57ED4" w:rsidRDefault="00F57ED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 LED ekran için güç hattını oluşturma </w:t>
            </w:r>
          </w:p>
          <w:p w14:paraId="0DD8EEDF" w14:textId="7EC6DE2D" w:rsidR="00F57ED4" w:rsidRPr="00F57ED4" w:rsidRDefault="00F57ED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Wire.h ve LiquidCrystal_l2C.h kütüphaneleri ile çalışma </w:t>
            </w:r>
          </w:p>
          <w:p w14:paraId="2E466F7E" w14:textId="227BF3DD" w:rsidR="00F57ED4" w:rsidRPr="00F57ED4" w:rsidRDefault="00F57ED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Lcd.begin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lcd.SetCursor, lcd.print kodlarıyla çalışma </w:t>
            </w:r>
          </w:p>
          <w:p w14:paraId="08471DC9" w14:textId="51839522" w:rsidR="00F57ED4" w:rsidRPr="00F57ED4" w:rsidRDefault="00F57ED4" w:rsidP="00F57ED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 LED ekran üzerinde kayan yazı yazma </w:t>
            </w:r>
          </w:p>
          <w:p w14:paraId="3E03851A" w14:textId="28160413" w:rsidR="00F57ED4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70745" w14:textId="75CECF02" w:rsidR="00F57ED4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88421" w14:textId="082197F8" w:rsidR="00F57ED4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FBE7E" w14:textId="77777777" w:rsidR="00F57ED4" w:rsidRPr="00F57ED4" w:rsidRDefault="00F57ED4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53633F" w14:textId="6C956FF5" w:rsidR="007C157C" w:rsidRPr="00D76CFD" w:rsidRDefault="007C157C" w:rsidP="00F57ED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930F" w14:textId="77777777" w:rsidR="007C157C" w:rsidRDefault="007C157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99F81" w14:textId="77777777" w:rsidR="00F57ED4" w:rsidRDefault="00F57ED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1321BB" w14:textId="42B8DD52" w:rsidR="00F57ED4" w:rsidRPr="001522B9" w:rsidRDefault="00F57ED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7C" w:rsidRPr="001522B9" w14:paraId="7A211174" w14:textId="77777777" w:rsidTr="00C20C3E">
        <w:trPr>
          <w:trHeight w:hRule="exact" w:val="212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DBFE7" w14:textId="4AC33E8E" w:rsidR="00C20C3E" w:rsidRDefault="00C20C3E" w:rsidP="00C20C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Eğitim Ölçer Kullanma</w:t>
            </w:r>
          </w:p>
          <w:p w14:paraId="74B7610A" w14:textId="77777777" w:rsidR="007C157C" w:rsidRDefault="00C20C3E" w:rsidP="00C20C3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Eğim sensörünün çalışma prensiplerini tanıma </w:t>
            </w:r>
          </w:p>
          <w:p w14:paraId="241FC378" w14:textId="719AA490" w:rsidR="00C20C3E" w:rsidRDefault="00C20C3E" w:rsidP="00C20C3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Eğim sensörünün bağlantılarını yapma </w:t>
            </w:r>
          </w:p>
          <w:p w14:paraId="267EA05C" w14:textId="77777777" w:rsidR="00C20C3E" w:rsidRDefault="00C20C3E" w:rsidP="00C20C3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Eğim sensöründen veri okuma </w:t>
            </w:r>
          </w:p>
          <w:p w14:paraId="07A6EDEF" w14:textId="77777777" w:rsidR="00C20C3E" w:rsidRDefault="00C20C3E" w:rsidP="00C20C3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Okunan veriye göre buzzerdan ses çıkaran kodları yazma </w:t>
            </w:r>
          </w:p>
          <w:p w14:paraId="527792FD" w14:textId="76EA9981" w:rsidR="00C20C3E" w:rsidRPr="00C20C3E" w:rsidRDefault="00C20C3E" w:rsidP="00C20C3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Programı yükleme, çalıştırma ve hata ayıklama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5FEB" w14:textId="77777777" w:rsidR="007C157C" w:rsidRDefault="007C157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A37FFA" w14:textId="77777777" w:rsidR="00C20C3E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ECD26" w14:textId="6B714D85" w:rsidR="00C20C3E" w:rsidRPr="001522B9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0C3E" w:rsidRPr="001522B9" w14:paraId="7F667BAC" w14:textId="77777777" w:rsidTr="005E1DC5">
        <w:trPr>
          <w:trHeight w:hRule="exact" w:val="241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7230" w14:textId="7A1C0F6F" w:rsidR="00C20C3E" w:rsidRDefault="00C20C3E" w:rsidP="00C20C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Servo Motor Kullanımı</w:t>
            </w:r>
          </w:p>
          <w:p w14:paraId="3C0A908D" w14:textId="3B4EE41D" w:rsidR="001F4061" w:rsidRPr="00D15B38" w:rsidRDefault="00D15B38" w:rsidP="001F406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Kumanda kolunun çalışma prensiplerini tanıma </w:t>
            </w:r>
          </w:p>
          <w:p w14:paraId="5C9211FD" w14:textId="03778916" w:rsidR="00D15B38" w:rsidRPr="00D15B38" w:rsidRDefault="00D15B38" w:rsidP="001F406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Servo motor çalışma prensiplerini tanıma </w:t>
            </w:r>
          </w:p>
          <w:p w14:paraId="66659875" w14:textId="77777777" w:rsidR="005E1DC5" w:rsidRPr="005E1DC5" w:rsidRDefault="005E1DC5" w:rsidP="001F406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hAnsi="Times New Roman" w:cs="Times New Roman"/>
                <w:sz w:val="24"/>
                <w:szCs w:val="24"/>
              </w:rPr>
              <w:t xml:space="preserve">Kumanda kolununun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Arduino ve breadboard bağlantıları kurma</w:t>
            </w:r>
            <w:r w:rsidRPr="005E1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D2B350" w14:textId="444D593F" w:rsidR="00D15B38" w:rsidRPr="005E1DC5" w:rsidRDefault="005E1DC5" w:rsidP="001F406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hAnsi="Times New Roman" w:cs="Times New Roman"/>
                <w:sz w:val="24"/>
                <w:szCs w:val="24"/>
              </w:rPr>
              <w:t xml:space="preserve">Servo motorun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Arduino ve breadboard bağlantıları kurma</w:t>
            </w:r>
          </w:p>
          <w:p w14:paraId="7A01FA41" w14:textId="4B2B35E3" w:rsidR="001F4061" w:rsidRPr="005E1DC5" w:rsidRDefault="005E1DC5" w:rsidP="001F406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Servo motor kontrolü kodlarını yazma </w:t>
            </w:r>
          </w:p>
          <w:p w14:paraId="0AE9771E" w14:textId="49E21EB7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Kumanda kolu kontrolü kodlarını yazma </w:t>
            </w:r>
          </w:p>
          <w:p w14:paraId="714CE7F0" w14:textId="555F295E" w:rsidR="005E1DC5" w:rsidRDefault="005E1DC5" w:rsidP="005E1DC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FC6F7A5" w14:textId="1159CF28" w:rsidR="00C20C3E" w:rsidRDefault="00C20C3E" w:rsidP="00C20C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47B6" w14:textId="77777777" w:rsidR="00C20C3E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345F38" w14:textId="77777777" w:rsidR="00C20C3E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17640F" w14:textId="0E35E381" w:rsidR="00C20C3E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0C3E" w:rsidRPr="001522B9" w14:paraId="6D0848F4" w14:textId="77777777" w:rsidTr="00384906">
        <w:trPr>
          <w:trHeight w:hRule="exact" w:val="226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948" w14:textId="57FA1FF2" w:rsidR="005E1DC5" w:rsidRDefault="005E1DC5" w:rsidP="005E1DC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Mesafe Sensörünü Kullanımı</w:t>
            </w:r>
          </w:p>
          <w:p w14:paraId="4F491E41" w14:textId="2748DFA7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hAnsi="Times New Roman" w:cs="Times New Roman"/>
                <w:sz w:val="24"/>
                <w:szCs w:val="24"/>
              </w:rPr>
              <w:t xml:space="preserve">Mesafe sensörü çalışma prensiplerini tanıma </w:t>
            </w:r>
          </w:p>
          <w:p w14:paraId="28F31023" w14:textId="65062F87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Mesafe sensörü ile cisimlerin sensöre olan uzaklığını hesaplama </w:t>
            </w:r>
          </w:p>
          <w:p w14:paraId="395A4002" w14:textId="5903566E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Arduino ile güç hattı bağlantısını oluşturma </w:t>
            </w:r>
          </w:p>
          <w:p w14:paraId="7017AB06" w14:textId="171403A8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Mesafe sensörü ile </w:t>
            </w:r>
            <w:r w:rsidRPr="005E1DC5">
              <w:rPr>
                <w:rFonts w:ascii="Times New Roman" w:hAnsi="Times New Roman" w:cs="Times New Roman"/>
                <w:sz w:val="24"/>
                <w:szCs w:val="24"/>
              </w:rPr>
              <w:t>Arduino ve breadboard bağlantıları kurma</w:t>
            </w:r>
          </w:p>
          <w:p w14:paraId="75DCFFAC" w14:textId="66A4A060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Sensör ile cisim arasındaki uzaklığı hesaplayan kodları yazma </w:t>
            </w:r>
          </w:p>
          <w:p w14:paraId="54A97D4F" w14:textId="6FBB8946" w:rsidR="005E1DC5" w:rsidRPr="005E1DC5" w:rsidRDefault="005E1DC5" w:rsidP="005E1DC5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DC5">
              <w:rPr>
                <w:rFonts w:ascii="Times New Roman" w:eastAsia="Times New Roman" w:hAnsi="Times New Roman" w:cs="Times New Roman"/>
                <w:sz w:val="24"/>
                <w:szCs w:val="24"/>
              </w:rPr>
              <w:t>Programı yükleme, çalıştırma ve hata ayıklama</w:t>
            </w:r>
          </w:p>
          <w:p w14:paraId="5DCF14B7" w14:textId="77777777" w:rsidR="00C20C3E" w:rsidRDefault="00C20C3E" w:rsidP="00C20C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8839" w14:textId="77777777" w:rsidR="00C20C3E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2D0CC" w14:textId="77777777" w:rsidR="005E1DC5" w:rsidRDefault="005E1DC5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5AA8BD" w14:textId="6930C9AB" w:rsidR="005E1DC5" w:rsidRDefault="005E1DC5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100D" w:rsidRPr="001522B9" w14:paraId="45FEEBA4" w14:textId="77777777" w:rsidTr="0048100D">
        <w:trPr>
          <w:trHeight w:val="41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3AB" w14:textId="5356CD1A" w:rsidR="0048100D" w:rsidRDefault="002B21DB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481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5C33" w14:textId="5D0BF1B2" w:rsidR="0048100D" w:rsidRPr="0048100D" w:rsidRDefault="0048100D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0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1522B9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08AC6AD3" w:rsidR="000456DF" w:rsidRPr="001522B9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01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24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C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772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772A8C60" w14:textId="77777777" w:rsidR="00B00A41" w:rsidRPr="001522B9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6B53E0FB" w14:textId="6E33534B" w:rsidR="00A24B0A" w:rsidRPr="00A24B0A" w:rsidRDefault="00A24B0A" w:rsidP="00A24B0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A24B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0BEAFE97" w14:textId="77777777" w:rsidR="00A24B0A" w:rsidRPr="00A24B0A" w:rsidRDefault="00A24B0A" w:rsidP="00A2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58EA4" w14:textId="77777777" w:rsidR="00A24B0A" w:rsidRPr="00A24B0A" w:rsidRDefault="00A24B0A" w:rsidP="00A24B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4B0A">
        <w:rPr>
          <w:rFonts w:ascii="Times New Roman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0EAE14BB" w14:textId="77777777" w:rsidR="00A24B0A" w:rsidRPr="00A24B0A" w:rsidRDefault="00A24B0A" w:rsidP="00A24B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4B0A">
        <w:rPr>
          <w:rFonts w:ascii="Times New Roman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14:paraId="475DF3AB" w14:textId="77777777" w:rsidR="00A24B0A" w:rsidRPr="00A24B0A" w:rsidRDefault="00A24B0A" w:rsidP="00A24B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4B0A">
        <w:rPr>
          <w:rFonts w:ascii="Times New Roman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A59C7A0" w14:textId="77777777" w:rsidR="00A24B0A" w:rsidRPr="00A24B0A" w:rsidRDefault="00A24B0A" w:rsidP="00A24B0A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14C4387" w14:textId="77777777" w:rsidR="00A24B0A" w:rsidRPr="00A24B0A" w:rsidRDefault="00A24B0A" w:rsidP="00A24B0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A24B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45C77C5E" w14:textId="77777777" w:rsidR="00A24B0A" w:rsidRPr="00A24B0A" w:rsidRDefault="00A24B0A" w:rsidP="00A24B0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FAF253" w14:textId="77777777" w:rsidR="00A24B0A" w:rsidRPr="00A24B0A" w:rsidRDefault="00A24B0A" w:rsidP="00A24B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062F1B45" w14:textId="77777777" w:rsidR="00A24B0A" w:rsidRPr="00A24B0A" w:rsidRDefault="00A24B0A" w:rsidP="00A24B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50 ve üzeri not alanlar başarılı sayılacaktır.</w:t>
      </w:r>
    </w:p>
    <w:p w14:paraId="5835D39F" w14:textId="77777777" w:rsidR="00A24B0A" w:rsidRPr="00A24B0A" w:rsidRDefault="00A24B0A" w:rsidP="00A24B0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24046563" w14:textId="77777777" w:rsidR="00A24B0A" w:rsidRPr="00A24B0A" w:rsidRDefault="00A24B0A" w:rsidP="00A24B0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00605C">
      <w:pgSz w:w="11906" w:h="16838"/>
      <w:pgMar w:top="1440" w:right="1080" w:bottom="1276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3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4"/>
  </w:num>
  <w:num w:numId="5">
    <w:abstractNumId w:val="12"/>
  </w:num>
  <w:num w:numId="6">
    <w:abstractNumId w:val="1"/>
  </w:num>
  <w:num w:numId="7">
    <w:abstractNumId w:val="12"/>
  </w:num>
  <w:num w:numId="8">
    <w:abstractNumId w:val="4"/>
  </w:num>
  <w:num w:numId="9">
    <w:abstractNumId w:val="2"/>
  </w:num>
  <w:num w:numId="10">
    <w:abstractNumId w:val="9"/>
  </w:num>
  <w:num w:numId="11">
    <w:abstractNumId w:val="6"/>
  </w:num>
  <w:num w:numId="12">
    <w:abstractNumId w:val="3"/>
  </w:num>
  <w:num w:numId="13">
    <w:abstractNumId w:val="7"/>
  </w:num>
  <w:num w:numId="14">
    <w:abstractNumId w:val="11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456DF"/>
    <w:rsid w:val="000475D4"/>
    <w:rsid w:val="00064C38"/>
    <w:rsid w:val="00067287"/>
    <w:rsid w:val="0008269F"/>
    <w:rsid w:val="00092CFD"/>
    <w:rsid w:val="000A0A66"/>
    <w:rsid w:val="000D0667"/>
    <w:rsid w:val="00111EC5"/>
    <w:rsid w:val="0012758A"/>
    <w:rsid w:val="0012795A"/>
    <w:rsid w:val="0013373F"/>
    <w:rsid w:val="00146B5C"/>
    <w:rsid w:val="001522B9"/>
    <w:rsid w:val="00156E7C"/>
    <w:rsid w:val="00171EFE"/>
    <w:rsid w:val="00176660"/>
    <w:rsid w:val="001A01BB"/>
    <w:rsid w:val="001B60BE"/>
    <w:rsid w:val="001B6D60"/>
    <w:rsid w:val="001B737E"/>
    <w:rsid w:val="001C2697"/>
    <w:rsid w:val="001D2BED"/>
    <w:rsid w:val="001D5388"/>
    <w:rsid w:val="001E513C"/>
    <w:rsid w:val="001F3270"/>
    <w:rsid w:val="001F4061"/>
    <w:rsid w:val="002114B3"/>
    <w:rsid w:val="00212F76"/>
    <w:rsid w:val="002236C2"/>
    <w:rsid w:val="0023764F"/>
    <w:rsid w:val="00244C84"/>
    <w:rsid w:val="00255F19"/>
    <w:rsid w:val="002608D9"/>
    <w:rsid w:val="00262D7E"/>
    <w:rsid w:val="002772DF"/>
    <w:rsid w:val="00281F9D"/>
    <w:rsid w:val="00282466"/>
    <w:rsid w:val="002837C4"/>
    <w:rsid w:val="00290C8E"/>
    <w:rsid w:val="00294BD1"/>
    <w:rsid w:val="00296036"/>
    <w:rsid w:val="002A54DF"/>
    <w:rsid w:val="002B21DB"/>
    <w:rsid w:val="002C4A35"/>
    <w:rsid w:val="00317A51"/>
    <w:rsid w:val="00330068"/>
    <w:rsid w:val="00360525"/>
    <w:rsid w:val="00384906"/>
    <w:rsid w:val="00385537"/>
    <w:rsid w:val="003878C3"/>
    <w:rsid w:val="00397C2D"/>
    <w:rsid w:val="003B268B"/>
    <w:rsid w:val="003C3AE2"/>
    <w:rsid w:val="003C4CC3"/>
    <w:rsid w:val="00402A28"/>
    <w:rsid w:val="0042352B"/>
    <w:rsid w:val="004272B4"/>
    <w:rsid w:val="00436BE6"/>
    <w:rsid w:val="00464AED"/>
    <w:rsid w:val="00476209"/>
    <w:rsid w:val="0048100D"/>
    <w:rsid w:val="004974FB"/>
    <w:rsid w:val="004A5BB7"/>
    <w:rsid w:val="00534972"/>
    <w:rsid w:val="00550317"/>
    <w:rsid w:val="00550810"/>
    <w:rsid w:val="005937B3"/>
    <w:rsid w:val="005D687E"/>
    <w:rsid w:val="005E1DC5"/>
    <w:rsid w:val="0062456F"/>
    <w:rsid w:val="0062476E"/>
    <w:rsid w:val="00650CD5"/>
    <w:rsid w:val="00653E1D"/>
    <w:rsid w:val="00663607"/>
    <w:rsid w:val="00665A5E"/>
    <w:rsid w:val="00677321"/>
    <w:rsid w:val="00681729"/>
    <w:rsid w:val="006872AA"/>
    <w:rsid w:val="00695CFD"/>
    <w:rsid w:val="006A3E0D"/>
    <w:rsid w:val="006B341F"/>
    <w:rsid w:val="006C65C4"/>
    <w:rsid w:val="006D0499"/>
    <w:rsid w:val="006D0D25"/>
    <w:rsid w:val="006D26DB"/>
    <w:rsid w:val="00720285"/>
    <w:rsid w:val="00733C92"/>
    <w:rsid w:val="00761FA8"/>
    <w:rsid w:val="00776A61"/>
    <w:rsid w:val="00784A34"/>
    <w:rsid w:val="00790AE3"/>
    <w:rsid w:val="007B6ADF"/>
    <w:rsid w:val="007C157C"/>
    <w:rsid w:val="007E3344"/>
    <w:rsid w:val="0081169B"/>
    <w:rsid w:val="00873CA1"/>
    <w:rsid w:val="00874C65"/>
    <w:rsid w:val="00877AED"/>
    <w:rsid w:val="00883C0D"/>
    <w:rsid w:val="0089394A"/>
    <w:rsid w:val="008C60CF"/>
    <w:rsid w:val="008E3C1F"/>
    <w:rsid w:val="008F2ADB"/>
    <w:rsid w:val="00941E7B"/>
    <w:rsid w:val="00943C6D"/>
    <w:rsid w:val="009447AD"/>
    <w:rsid w:val="0094636F"/>
    <w:rsid w:val="00962C98"/>
    <w:rsid w:val="0097141E"/>
    <w:rsid w:val="009A5FEB"/>
    <w:rsid w:val="009C1629"/>
    <w:rsid w:val="009D16B5"/>
    <w:rsid w:val="009E1AAA"/>
    <w:rsid w:val="009F3CF9"/>
    <w:rsid w:val="00A24B0A"/>
    <w:rsid w:val="00A36BB3"/>
    <w:rsid w:val="00A37FAF"/>
    <w:rsid w:val="00A414CB"/>
    <w:rsid w:val="00A45423"/>
    <w:rsid w:val="00A65A41"/>
    <w:rsid w:val="00A74393"/>
    <w:rsid w:val="00A7450D"/>
    <w:rsid w:val="00A777A1"/>
    <w:rsid w:val="00A872C8"/>
    <w:rsid w:val="00AB0FEA"/>
    <w:rsid w:val="00AD3AD3"/>
    <w:rsid w:val="00AF5889"/>
    <w:rsid w:val="00B00A41"/>
    <w:rsid w:val="00B31118"/>
    <w:rsid w:val="00B87AEB"/>
    <w:rsid w:val="00BA2AB6"/>
    <w:rsid w:val="00BB1A04"/>
    <w:rsid w:val="00BB5D0E"/>
    <w:rsid w:val="00BD6192"/>
    <w:rsid w:val="00BF13CF"/>
    <w:rsid w:val="00C20C3E"/>
    <w:rsid w:val="00C26A83"/>
    <w:rsid w:val="00C63A81"/>
    <w:rsid w:val="00C64E55"/>
    <w:rsid w:val="00C91464"/>
    <w:rsid w:val="00CA3FB3"/>
    <w:rsid w:val="00CB03A9"/>
    <w:rsid w:val="00CD5706"/>
    <w:rsid w:val="00CF2C71"/>
    <w:rsid w:val="00D12BC6"/>
    <w:rsid w:val="00D15B38"/>
    <w:rsid w:val="00D279F4"/>
    <w:rsid w:val="00D46CFE"/>
    <w:rsid w:val="00D51E18"/>
    <w:rsid w:val="00D55B8E"/>
    <w:rsid w:val="00D64F02"/>
    <w:rsid w:val="00D746E7"/>
    <w:rsid w:val="00D74B90"/>
    <w:rsid w:val="00D757B2"/>
    <w:rsid w:val="00D76CFD"/>
    <w:rsid w:val="00D81365"/>
    <w:rsid w:val="00D83D1B"/>
    <w:rsid w:val="00D911B3"/>
    <w:rsid w:val="00DA268D"/>
    <w:rsid w:val="00DB02CE"/>
    <w:rsid w:val="00DB7D02"/>
    <w:rsid w:val="00DF1661"/>
    <w:rsid w:val="00E17C84"/>
    <w:rsid w:val="00E61BA2"/>
    <w:rsid w:val="00EA6F21"/>
    <w:rsid w:val="00EA728E"/>
    <w:rsid w:val="00EB6619"/>
    <w:rsid w:val="00EC0F69"/>
    <w:rsid w:val="00EC59D7"/>
    <w:rsid w:val="00ED22AE"/>
    <w:rsid w:val="00ED6207"/>
    <w:rsid w:val="00EE0131"/>
    <w:rsid w:val="00EF567E"/>
    <w:rsid w:val="00F016B2"/>
    <w:rsid w:val="00F20959"/>
    <w:rsid w:val="00F42F89"/>
    <w:rsid w:val="00F57ED4"/>
    <w:rsid w:val="00F75DDF"/>
    <w:rsid w:val="00FA0A9E"/>
    <w:rsid w:val="00FA3511"/>
    <w:rsid w:val="00FA50AF"/>
    <w:rsid w:val="00FC0251"/>
    <w:rsid w:val="00FD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D911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11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11B3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11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11B3"/>
    <w:rPr>
      <w:rFonts w:ascii="Calibri" w:eastAsia="Calibri" w:hAnsi="Calibri" w:cs="Calibri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09AD067261A084B9B059F1FC14EFEF4" ma:contentTypeVersion="4" ma:contentTypeDescription="Yeni belge oluşturun." ma:contentTypeScope="" ma:versionID="7df6cfc2af5a5b446072f9fd24fa4acf">
  <xsd:schema xmlns:xsd="http://www.w3.org/2001/XMLSchema" xmlns:xs="http://www.w3.org/2001/XMLSchema" xmlns:p="http://schemas.microsoft.com/office/2006/metadata/properties" xmlns:ns2="e532deee-f661-4cf0-8225-2742eed95170" targetNamespace="http://schemas.microsoft.com/office/2006/metadata/properties" ma:root="true" ma:fieldsID="d166dd8b026b0e7615e476b064361bd3" ns2:_="">
    <xsd:import namespace="e532deee-f661-4cf0-8225-2742eed951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2deee-f661-4cf0-8225-2742eed9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73FE8-7870-4F6D-9258-BD1BF8972F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E698CF-CD8F-4AE9-95A4-02018061F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32deee-f661-4cf0-8225-2742eed9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D0E14-E2A6-4823-BE02-5847C80445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Gonca GUNES</cp:lastModifiedBy>
  <cp:revision>3</cp:revision>
  <dcterms:created xsi:type="dcterms:W3CDTF">2022-12-09T14:15:00Z</dcterms:created>
  <dcterms:modified xsi:type="dcterms:W3CDTF">2022-12-09T14:22:00Z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0x010100E09AD067261A084B9B059F1FC14EFEF4</vt:lpwstr>
  </property>
</Properties>
</file>